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01" w:rsidRPr="00231801" w:rsidRDefault="00231801" w:rsidP="00231801">
      <w:pPr>
        <w:shd w:val="clear" w:color="auto" w:fill="FFFFFF" w:themeFill="background1"/>
        <w:ind w:left="-540" w:right="-630"/>
        <w:rPr>
          <w:color w:val="1F497D" w:themeColor="text2"/>
          <w:sz w:val="36"/>
          <w:szCs w:val="36"/>
        </w:rPr>
      </w:pPr>
      <w:r w:rsidRPr="00231801">
        <w:rPr>
          <w:color w:val="1F497D" w:themeColor="text2"/>
          <w:sz w:val="36"/>
          <w:szCs w:val="36"/>
          <w:highlight w:val="darkBlue"/>
        </w:rPr>
        <w:t>_</w:t>
      </w:r>
      <w:r>
        <w:rPr>
          <w:color w:val="1F497D" w:themeColor="text2"/>
          <w:sz w:val="36"/>
          <w:szCs w:val="36"/>
          <w:highlight w:val="darkBlue"/>
        </w:rPr>
        <w:t>_</w:t>
      </w:r>
      <w:r w:rsidRPr="00231801">
        <w:rPr>
          <w:color w:val="1F497D" w:themeColor="text2"/>
          <w:sz w:val="36"/>
          <w:szCs w:val="36"/>
          <w:highlight w:val="darkBlue"/>
        </w:rPr>
        <w:t>__________________________________________</w:t>
      </w:r>
      <w:r>
        <w:rPr>
          <w:color w:val="1F497D" w:themeColor="text2"/>
          <w:sz w:val="36"/>
          <w:szCs w:val="36"/>
          <w:highlight w:val="darkBlue"/>
        </w:rPr>
        <w:t>______</w:t>
      </w:r>
      <w:r w:rsidRPr="00231801">
        <w:rPr>
          <w:color w:val="1F497D" w:themeColor="text2"/>
          <w:sz w:val="36"/>
          <w:szCs w:val="36"/>
          <w:highlight w:val="darkBlue"/>
        </w:rPr>
        <w:t>________</w:t>
      </w:r>
    </w:p>
    <w:p w:rsidR="008E2D31" w:rsidRDefault="00231801" w:rsidP="008E2D31">
      <w:pPr>
        <w:shd w:val="clear" w:color="auto" w:fill="FFFFFF" w:themeFill="background1"/>
        <w:jc w:val="center"/>
        <w:rPr>
          <w:b/>
          <w:color w:val="1F497D" w:themeColor="text2"/>
          <w:sz w:val="32"/>
          <w:szCs w:val="36"/>
        </w:rPr>
      </w:pPr>
      <w:bookmarkStart w:id="0" w:name="_GoBack"/>
      <w:r w:rsidRPr="00231801">
        <w:rPr>
          <w:b/>
          <w:noProof/>
          <w:color w:val="201A9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304800</wp:posOffset>
            </wp:positionV>
            <wp:extent cx="922020" cy="11220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8E2D31" w:rsidRPr="005B1608" w:rsidRDefault="008E2D31" w:rsidP="008E2D31">
      <w:pPr>
        <w:shd w:val="clear" w:color="auto" w:fill="FFFFFF" w:themeFill="background1"/>
        <w:jc w:val="center"/>
        <w:rPr>
          <w:color w:val="1F497D" w:themeColor="text2"/>
          <w:sz w:val="36"/>
          <w:szCs w:val="36"/>
        </w:rPr>
      </w:pPr>
      <w:r w:rsidRPr="005B1608">
        <w:rPr>
          <w:color w:val="1F497D" w:themeColor="text2"/>
          <w:sz w:val="36"/>
          <w:szCs w:val="36"/>
        </w:rPr>
        <w:t>EMORY UNIVERSITY SCHOOL OF MEDICINE</w:t>
      </w:r>
    </w:p>
    <w:p w:rsidR="008E2D31" w:rsidRPr="005B1608" w:rsidRDefault="008E2D31" w:rsidP="008E2D31">
      <w:pPr>
        <w:shd w:val="clear" w:color="auto" w:fill="FFFFFF" w:themeFill="background1"/>
        <w:jc w:val="center"/>
        <w:rPr>
          <w:color w:val="1F497D" w:themeColor="text2"/>
          <w:sz w:val="36"/>
          <w:szCs w:val="36"/>
        </w:rPr>
      </w:pPr>
    </w:p>
    <w:p w:rsidR="008E2D31" w:rsidRPr="005B1608" w:rsidRDefault="008E2D31" w:rsidP="008E2D31">
      <w:pPr>
        <w:shd w:val="clear" w:color="auto" w:fill="FFFFFF" w:themeFill="background1"/>
        <w:jc w:val="center"/>
        <w:rPr>
          <w:color w:val="1F497D" w:themeColor="text2"/>
          <w:sz w:val="36"/>
          <w:szCs w:val="36"/>
        </w:rPr>
      </w:pPr>
      <w:r w:rsidRPr="005B1608">
        <w:rPr>
          <w:color w:val="1F497D" w:themeColor="text2"/>
          <w:sz w:val="36"/>
          <w:szCs w:val="36"/>
        </w:rPr>
        <w:t>DEPARTMENT OF CELL BIOLOGY</w:t>
      </w:r>
    </w:p>
    <w:p w:rsidR="008E2D31" w:rsidRPr="004B656D" w:rsidRDefault="008E2D31" w:rsidP="008E2D31">
      <w:pPr>
        <w:shd w:val="clear" w:color="auto" w:fill="FFFFFF" w:themeFill="background1"/>
        <w:jc w:val="center"/>
        <w:rPr>
          <w:b/>
          <w:color w:val="1F497D" w:themeColor="text2"/>
          <w:sz w:val="32"/>
          <w:szCs w:val="36"/>
        </w:rPr>
      </w:pPr>
    </w:p>
    <w:p w:rsidR="008E2D31" w:rsidRPr="00231801" w:rsidRDefault="00231801" w:rsidP="00231801">
      <w:pPr>
        <w:shd w:val="clear" w:color="auto" w:fill="FFFFFF" w:themeFill="background1"/>
        <w:ind w:left="-540" w:right="-630"/>
        <w:rPr>
          <w:color w:val="1F497D" w:themeColor="text2"/>
          <w:sz w:val="36"/>
          <w:szCs w:val="36"/>
        </w:rPr>
      </w:pPr>
      <w:r w:rsidRPr="00231801">
        <w:rPr>
          <w:color w:val="1F497D" w:themeColor="text2"/>
          <w:sz w:val="36"/>
          <w:szCs w:val="36"/>
          <w:highlight w:val="darkBlue"/>
        </w:rPr>
        <w:t>____________________________________________</w:t>
      </w:r>
      <w:r>
        <w:rPr>
          <w:color w:val="1F497D" w:themeColor="text2"/>
          <w:sz w:val="36"/>
          <w:szCs w:val="36"/>
          <w:highlight w:val="darkBlue"/>
        </w:rPr>
        <w:t>______</w:t>
      </w:r>
      <w:r w:rsidRPr="00231801">
        <w:rPr>
          <w:color w:val="1F497D" w:themeColor="text2"/>
          <w:sz w:val="36"/>
          <w:szCs w:val="36"/>
          <w:highlight w:val="darkBlue"/>
        </w:rPr>
        <w:t>________</w:t>
      </w:r>
    </w:p>
    <w:p w:rsidR="005A5120" w:rsidRDefault="005A5120" w:rsidP="00AA6F13"/>
    <w:p w:rsidR="007E0B1D" w:rsidRPr="00BE6EB8" w:rsidRDefault="00C945AF" w:rsidP="00BE6EB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0"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0"/>
        </w:rPr>
        <w:t>“</w:t>
      </w:r>
      <w:r w:rsidR="000746CE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0"/>
        </w:rPr>
        <w:t>The role of beta-neurexin proteins at specifying neuronal synapses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0"/>
        </w:rPr>
        <w:t>”</w:t>
      </w:r>
    </w:p>
    <w:p w:rsidR="00AA6F13" w:rsidRDefault="00C945AF" w:rsidP="00BE6EB8">
      <w:pPr>
        <w:jc w:val="center"/>
        <w:rPr>
          <w:sz w:val="32"/>
          <w:szCs w:val="32"/>
        </w:rPr>
      </w:pPr>
      <w:r>
        <w:rPr>
          <w:sz w:val="32"/>
          <w:szCs w:val="32"/>
        </w:rPr>
        <w:t>Presented by</w:t>
      </w:r>
    </w:p>
    <w:p w:rsidR="00BE6EB8" w:rsidRDefault="00BE6EB8" w:rsidP="00BE6EB8">
      <w:pPr>
        <w:jc w:val="center"/>
        <w:rPr>
          <w:sz w:val="32"/>
          <w:szCs w:val="32"/>
        </w:rPr>
      </w:pPr>
    </w:p>
    <w:p w:rsidR="00C945AF" w:rsidRDefault="000746CE" w:rsidP="00BE6EB8">
      <w:pPr>
        <w:jc w:val="center"/>
        <w:rPr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>
            <wp:extent cx="1362075" cy="2047909"/>
            <wp:effectExtent l="0" t="0" r="0" b="0"/>
            <wp:docPr id="3" name="Picture 3" descr="C:\Users\CHILL06\Desktop\Bio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L06\Desktop\BioPi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41" cy="210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B8" w:rsidRPr="00C945AF" w:rsidRDefault="00BE6EB8" w:rsidP="00BE6EB8">
      <w:pPr>
        <w:jc w:val="center"/>
        <w:rPr>
          <w:sz w:val="32"/>
          <w:szCs w:val="32"/>
        </w:rPr>
      </w:pPr>
    </w:p>
    <w:p w:rsidR="00BE6EB8" w:rsidRPr="003F24B6" w:rsidRDefault="000746CE" w:rsidP="00BE6EB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Garret Anderson</w:t>
      </w:r>
      <w:r w:rsidR="007E0B1D" w:rsidRPr="00C945A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, Ph.D. </w:t>
      </w:r>
    </w:p>
    <w:p w:rsidR="00D54D36" w:rsidRDefault="00D54D36" w:rsidP="007E0B1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A6F13" w:rsidRDefault="003F24B6" w:rsidP="007E0B1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Department of Molecular and Cellular Physiology</w:t>
      </w:r>
    </w:p>
    <w:p w:rsidR="003F24B6" w:rsidRDefault="003F24B6" w:rsidP="007E0B1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Department of Psychiatry and Behavioral Sciences</w:t>
      </w:r>
    </w:p>
    <w:p w:rsidR="00AA6F13" w:rsidRDefault="000746CE" w:rsidP="007E0B1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Stanford University</w:t>
      </w:r>
    </w:p>
    <w:p w:rsidR="004B656D" w:rsidRDefault="004B656D" w:rsidP="003F24B6">
      <w:pPr>
        <w:pStyle w:val="NormalWeb"/>
        <w:spacing w:before="0" w:beforeAutospacing="0" w:after="0" w:afterAutospacing="0"/>
      </w:pPr>
    </w:p>
    <w:p w:rsidR="007E0B1D" w:rsidRPr="007104D1" w:rsidRDefault="000746CE" w:rsidP="007E0B1D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Wednesday, September 9</w:t>
      </w:r>
      <w:r w:rsidR="001715AE" w:rsidRPr="007104D1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, 2015</w:t>
      </w:r>
    </w:p>
    <w:p w:rsidR="007E0B1D" w:rsidRDefault="007E0B1D" w:rsidP="007E0B1D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4:00</w:t>
      </w:r>
      <w:r w:rsidR="00A701A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p.m.</w:t>
      </w:r>
    </w:p>
    <w:p w:rsidR="00C945AF" w:rsidRDefault="00C945AF" w:rsidP="007E0B1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C945AF" w:rsidRDefault="007E0B1D" w:rsidP="00AA6F13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Whitehead Biomedical Research Building</w:t>
      </w:r>
      <w:r w:rsidR="00AA6F1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,</w:t>
      </w:r>
      <w:r w:rsidR="00AA6F13" w:rsidRPr="00AA6F1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AA6F1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Room 400</w:t>
      </w:r>
    </w:p>
    <w:p w:rsidR="00AA6F13" w:rsidRPr="00AA6F13" w:rsidRDefault="00AA6F13" w:rsidP="00AA6F13">
      <w:pPr>
        <w:pStyle w:val="NormalWeb"/>
        <w:spacing w:before="0" w:beforeAutospacing="0" w:after="0" w:afterAutospacing="0"/>
        <w:jc w:val="center"/>
      </w:pPr>
    </w:p>
    <w:p w:rsidR="005A5120" w:rsidRDefault="007E0B1D" w:rsidP="007104D1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Light </w:t>
      </w:r>
      <w:r w:rsidR="00A701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Refreshments served at 3:45 p.m.</w:t>
      </w:r>
    </w:p>
    <w:sectPr w:rsidR="005A5120" w:rsidSect="00231801">
      <w:pgSz w:w="12240" w:h="15840"/>
      <w:pgMar w:top="1008" w:right="1152" w:bottom="720" w:left="1152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9B" w:rsidRDefault="002B339B" w:rsidP="002E4727">
      <w:r>
        <w:separator/>
      </w:r>
    </w:p>
  </w:endnote>
  <w:endnote w:type="continuationSeparator" w:id="0">
    <w:p w:rsidR="002B339B" w:rsidRDefault="002B339B" w:rsidP="002E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9B" w:rsidRDefault="002B339B" w:rsidP="002E4727">
      <w:r>
        <w:separator/>
      </w:r>
    </w:p>
  </w:footnote>
  <w:footnote w:type="continuationSeparator" w:id="0">
    <w:p w:rsidR="002B339B" w:rsidRDefault="002B339B" w:rsidP="002E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7"/>
    <w:rsid w:val="00037F08"/>
    <w:rsid w:val="000746CE"/>
    <w:rsid w:val="001715AE"/>
    <w:rsid w:val="001B670C"/>
    <w:rsid w:val="00231801"/>
    <w:rsid w:val="002B339B"/>
    <w:rsid w:val="002D4AC4"/>
    <w:rsid w:val="002E4727"/>
    <w:rsid w:val="003F24B6"/>
    <w:rsid w:val="00416A4B"/>
    <w:rsid w:val="004B656D"/>
    <w:rsid w:val="004F01D6"/>
    <w:rsid w:val="005024A1"/>
    <w:rsid w:val="005A5120"/>
    <w:rsid w:val="005B1608"/>
    <w:rsid w:val="005F5079"/>
    <w:rsid w:val="006325AF"/>
    <w:rsid w:val="006D379E"/>
    <w:rsid w:val="007104D1"/>
    <w:rsid w:val="007E0B1D"/>
    <w:rsid w:val="008E2D31"/>
    <w:rsid w:val="00A701A9"/>
    <w:rsid w:val="00AA6F13"/>
    <w:rsid w:val="00BE6EB8"/>
    <w:rsid w:val="00C43DEC"/>
    <w:rsid w:val="00C945AF"/>
    <w:rsid w:val="00C96716"/>
    <w:rsid w:val="00D321DD"/>
    <w:rsid w:val="00D54D36"/>
    <w:rsid w:val="00EB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7DE7D-193A-46D0-964F-8E8CF699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E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7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4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72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7E0B1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pbokros</dc:creator>
  <cp:lastModifiedBy>Hill, Caroline Luzene</cp:lastModifiedBy>
  <cp:revision>2</cp:revision>
  <cp:lastPrinted>2015-08-24T14:56:00Z</cp:lastPrinted>
  <dcterms:created xsi:type="dcterms:W3CDTF">2015-09-10T17:54:00Z</dcterms:created>
  <dcterms:modified xsi:type="dcterms:W3CDTF">2015-09-10T17:54:00Z</dcterms:modified>
</cp:coreProperties>
</file>